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8289" w14:textId="77777777" w:rsidR="00B675AE" w:rsidRDefault="00B675AE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B675AE" w14:paraId="58849C25" w14:textId="77777777">
        <w:tc>
          <w:tcPr>
            <w:tcW w:w="4770" w:type="dxa"/>
            <w:shd w:val="clear" w:color="auto" w:fill="auto"/>
          </w:tcPr>
          <w:p w14:paraId="206E8D99" w14:textId="77777777" w:rsidR="00B675AE" w:rsidRPr="00D230D5" w:rsidRDefault="00B675AE">
            <w:pPr>
              <w:pStyle w:val="Default"/>
              <w:spacing w:before="120"/>
              <w:rPr>
                <w:lang w:val="en-US"/>
              </w:rPr>
            </w:pPr>
            <w:r w:rsidRPr="00D230D5">
              <w:rPr>
                <w:rFonts w:ascii="Cambria" w:hAnsi="Cambria" w:cs="Cambria"/>
                <w:b/>
                <w:bCs/>
                <w:color w:val="auto"/>
                <w:sz w:val="28"/>
                <w:szCs w:val="28"/>
                <w:lang w:val="en-US"/>
              </w:rPr>
              <w:t>APPLICATION</w:t>
            </w:r>
          </w:p>
          <w:p w14:paraId="4C3AF987" w14:textId="77777777" w:rsidR="00B675AE" w:rsidRPr="00D230D5" w:rsidRDefault="00B675AE">
            <w:pPr>
              <w:pStyle w:val="Default"/>
              <w:rPr>
                <w:rFonts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0D838CCF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LAST NAME(S): </w:t>
            </w:r>
          </w:p>
          <w:p w14:paraId="0ABD8FBC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 w14:paraId="253FCB0F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NAME(S): </w:t>
            </w:r>
          </w:p>
          <w:p w14:paraId="1B5DB4ED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 w14:paraId="74F29D98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YEAR OF BIRTH: </w:t>
            </w:r>
          </w:p>
          <w:p w14:paraId="1A94C496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 w14:paraId="5846656A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PLACE OF BIRTH: </w:t>
            </w:r>
          </w:p>
          <w:p w14:paraId="1FAD72D2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 w14:paraId="5C1A9790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e-mail: </w:t>
            </w:r>
          </w:p>
          <w:p w14:paraId="03354EC6" w14:textId="77777777" w:rsidR="00B675AE" w:rsidRPr="00D230D5" w:rsidRDefault="00B675AE">
            <w:pPr>
              <w:pStyle w:val="Default"/>
              <w:rPr>
                <w:rFonts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2F1BC524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ADDRESS</w:t>
            </w:r>
          </w:p>
          <w:p w14:paraId="5766CD4C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STREET:. NO.: </w:t>
            </w:r>
          </w:p>
          <w:p w14:paraId="1DDEB793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CITY:.  </w:t>
            </w:r>
          </w:p>
          <w:p w14:paraId="04354983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ZIP NO: </w:t>
            </w:r>
          </w:p>
          <w:p w14:paraId="0B51E888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COUNTRY: </w:t>
            </w:r>
          </w:p>
          <w:p w14:paraId="605256E3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MOBILE PHONE: </w:t>
            </w:r>
          </w:p>
          <w:p w14:paraId="51DC261E" w14:textId="77777777" w:rsidR="00B675AE" w:rsidRPr="00D230D5" w:rsidRDefault="00B675AE">
            <w:pPr>
              <w:pStyle w:val="Default"/>
              <w:rPr>
                <w:rFonts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05AF3D12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BACHELOR’S/UNIVERSITY DEGREE TITLE(S)</w:t>
            </w:r>
          </w:p>
          <w:p w14:paraId="2EC68BCB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UNIVERSITY: </w:t>
            </w:r>
          </w:p>
          <w:p w14:paraId="11EDC3B0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 w14:paraId="697901B7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FACULTY: </w:t>
            </w:r>
          </w:p>
          <w:p w14:paraId="6243ADF5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 w14:paraId="59758018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DEPARTMENT: </w:t>
            </w:r>
          </w:p>
          <w:p w14:paraId="0BC00EBC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highlight w:val="cyan"/>
                <w:lang w:val="en-US"/>
              </w:rPr>
            </w:pPr>
          </w:p>
          <w:p w14:paraId="6201F8FE" w14:textId="77777777" w:rsidR="00B675AE" w:rsidRPr="00D230D5" w:rsidRDefault="00B675AE">
            <w:pPr>
              <w:pStyle w:val="Default"/>
              <w:rPr>
                <w:rFonts w:ascii="Cambria" w:hAnsi="Cambria" w:cs="Cambria"/>
                <w:i/>
                <w:iCs/>
                <w:color w:val="auto"/>
                <w:sz w:val="22"/>
                <w:szCs w:val="22"/>
                <w:highlight w:val="cyan"/>
                <w:lang w:val="en-US"/>
              </w:rPr>
            </w:pPr>
          </w:p>
          <w:p w14:paraId="00BA190B" w14:textId="77777777" w:rsidR="00B675AE" w:rsidRPr="00D230D5" w:rsidRDefault="00B675AE">
            <w:pPr>
              <w:pStyle w:val="Default"/>
              <w:rPr>
                <w:rFonts w:ascii="Cambria" w:hAnsi="Cambria" w:cs="Cambria"/>
                <w:i/>
                <w:iCs/>
                <w:color w:val="auto"/>
                <w:sz w:val="22"/>
                <w:szCs w:val="22"/>
                <w:lang w:val="en-US"/>
              </w:rPr>
            </w:pPr>
          </w:p>
          <w:p w14:paraId="7E5F7CA1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 xml:space="preserve">OTHER DEGREE TITLES : </w:t>
            </w:r>
          </w:p>
          <w:p w14:paraId="303D3130" w14:textId="77777777" w:rsidR="00B675AE" w:rsidRDefault="00B675AE">
            <w:pPr>
              <w:pStyle w:val="Default"/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1. .............................................................................. </w:t>
            </w:r>
          </w:p>
          <w:p w14:paraId="3694D7AE" w14:textId="77777777" w:rsidR="00B675AE" w:rsidRDefault="00B675AE">
            <w:pPr>
              <w:pStyle w:val="Default"/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2. .............................................................................. </w:t>
            </w:r>
          </w:p>
          <w:p w14:paraId="0722EE81" w14:textId="77777777" w:rsidR="00B675AE" w:rsidRDefault="00B675AE">
            <w:pPr>
              <w:pStyle w:val="Default"/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3. .............................................................................. </w:t>
            </w:r>
          </w:p>
          <w:p w14:paraId="6224787E" w14:textId="77777777" w:rsidR="00B675AE" w:rsidRDefault="00B675AE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2C2F6B5E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 xml:space="preserve">To:  </w:t>
            </w:r>
            <w:r w:rsidRPr="00D230D5">
              <w:rPr>
                <w:rFonts w:ascii="Cambria" w:hAnsi="Cambria" w:cs="Cambria"/>
                <w:b/>
                <w:bCs/>
                <w:color w:val="auto"/>
                <w:sz w:val="28"/>
                <w:szCs w:val="28"/>
                <w:lang w:val="en-US"/>
              </w:rPr>
              <w:t xml:space="preserve">SCHOOL OF FILM, </w:t>
            </w:r>
          </w:p>
          <w:p w14:paraId="3236B6B6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b/>
                <w:bCs/>
                <w:color w:val="auto"/>
                <w:sz w:val="28"/>
                <w:szCs w:val="28"/>
                <w:lang w:val="en-US"/>
              </w:rPr>
              <w:t>FACULTY OF FINE ARTS,</w:t>
            </w:r>
          </w:p>
          <w:p w14:paraId="780C3B7B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b/>
                <w:bCs/>
                <w:color w:val="auto"/>
                <w:sz w:val="28"/>
                <w:szCs w:val="28"/>
                <w:lang w:val="en-US"/>
              </w:rPr>
              <w:t>ARISTOTLE UNIVERSITY OF THESSALONIKI, GREECE</w:t>
            </w:r>
          </w:p>
          <w:p w14:paraId="0852D5F2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 w14:paraId="6CE66CEB" w14:textId="77777777" w:rsidR="00B675AE" w:rsidRPr="00D230D5" w:rsidRDefault="00B675AE">
            <w:pPr>
              <w:pStyle w:val="Default"/>
              <w:rPr>
                <w:lang w:val="en-US"/>
              </w:rPr>
            </w:pPr>
            <w:r w:rsidRPr="00D230D5"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  <w:t xml:space="preserve">Please accept my candidacy for the MA Program Film &amp; Television Studies </w:t>
            </w:r>
          </w:p>
          <w:p w14:paraId="5EED6290" w14:textId="77777777" w:rsidR="00B675AE" w:rsidRPr="00D230D5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 w14:paraId="53EB1D6E" w14:textId="77777777" w:rsidR="00B675AE" w:rsidRDefault="00B675AE">
            <w:pPr>
              <w:pStyle w:val="Default"/>
            </w:pP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Attached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>:</w:t>
            </w:r>
          </w:p>
          <w:p w14:paraId="7DD4ED1C" w14:textId="77777777" w:rsidR="00B675AE" w:rsidRDefault="00B675AE">
            <w:pPr>
              <w:pStyle w:val="Default"/>
              <w:numPr>
                <w:ilvl w:val="0"/>
                <w:numId w:val="2"/>
              </w:numPr>
              <w:spacing w:after="103"/>
              <w:ind w:left="353"/>
            </w:pP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Bachelor’s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University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Degree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 Copy </w:t>
            </w:r>
          </w:p>
          <w:p w14:paraId="6C993771" w14:textId="77777777" w:rsidR="00B675AE" w:rsidRDefault="00B675AE">
            <w:pPr>
              <w:pStyle w:val="Default"/>
              <w:numPr>
                <w:ilvl w:val="0"/>
                <w:numId w:val="2"/>
              </w:numPr>
              <w:spacing w:after="103"/>
              <w:ind w:left="353"/>
            </w:pP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Transcript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Grades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 </w:t>
            </w:r>
          </w:p>
          <w:p w14:paraId="4CF0D606" w14:textId="77777777" w:rsidR="00B675AE" w:rsidRDefault="00B675AE">
            <w:pPr>
              <w:pStyle w:val="Default"/>
              <w:numPr>
                <w:ilvl w:val="0"/>
                <w:numId w:val="2"/>
              </w:numPr>
              <w:spacing w:after="103"/>
              <w:ind w:left="353"/>
            </w:pP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Languages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Certificate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(s) </w:t>
            </w:r>
          </w:p>
          <w:p w14:paraId="4E4F7447" w14:textId="77777777" w:rsidR="00B675AE" w:rsidRDefault="00B675AE">
            <w:pPr>
              <w:pStyle w:val="Default"/>
              <w:numPr>
                <w:ilvl w:val="0"/>
                <w:numId w:val="2"/>
              </w:numPr>
              <w:spacing w:after="103"/>
              <w:ind w:left="353"/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C.V.</w:t>
            </w:r>
          </w:p>
          <w:p w14:paraId="592CA84D" w14:textId="77777777" w:rsidR="00B675AE" w:rsidRDefault="00B675AE">
            <w:pPr>
              <w:pStyle w:val="Default"/>
              <w:numPr>
                <w:ilvl w:val="0"/>
                <w:numId w:val="2"/>
              </w:numPr>
              <w:spacing w:after="103"/>
              <w:ind w:left="353"/>
            </w:pP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Academic</w:t>
            </w:r>
            <w:proofErr w:type="spellEnd"/>
            <w:r>
              <w:rPr>
                <w:rFonts w:ascii="Cambria" w:hAnsi="Cambria" w:cs="Cambri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auto"/>
                <w:sz w:val="22"/>
                <w:szCs w:val="22"/>
              </w:rPr>
              <w:t>Publications</w:t>
            </w:r>
            <w:proofErr w:type="spellEnd"/>
          </w:p>
          <w:p w14:paraId="21416A04" w14:textId="77777777" w:rsidR="00B675AE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14:paraId="658CDF56" w14:textId="77777777" w:rsidR="00B675AE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14:paraId="6860D5CF" w14:textId="77777777" w:rsidR="00B675AE" w:rsidRDefault="00B675AE">
            <w:pPr>
              <w:pStyle w:val="Default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  <w:p w14:paraId="65F751CB" w14:textId="77777777" w:rsidR="00B675AE" w:rsidRDefault="00B675A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5C09D2A7" w14:textId="77777777" w:rsidR="00B675AE" w:rsidRDefault="00B675A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7FE33ECF" w14:textId="77777777" w:rsidR="00B675AE" w:rsidRDefault="00B675AE">
            <w:r>
              <w:rPr>
                <w:rFonts w:ascii="Cambria" w:hAnsi="Cambria" w:cs="Cambria"/>
                <w:b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applicant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14:paraId="4BED8BDA" w14:textId="77777777" w:rsidR="00B675AE" w:rsidRDefault="00B675A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731AFF63" w14:textId="77777777" w:rsidR="00B675AE" w:rsidRDefault="00B675A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6DC466F5" w14:textId="77777777" w:rsidR="00B675AE" w:rsidRDefault="00B675A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22AEB7B9" w14:textId="77777777" w:rsidR="00B675AE" w:rsidRDefault="00B675AE">
            <w:r>
              <w:rPr>
                <w:rFonts w:ascii="Cambria" w:hAnsi="Cambria" w:cs="Cambria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signature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  <w:p w14:paraId="23CAEB48" w14:textId="77777777" w:rsidR="00B675AE" w:rsidRDefault="00B675AE">
            <w:pPr>
              <w:rPr>
                <w:rFonts w:ascii="Cambria" w:hAnsi="Cambria" w:cs="Cambria"/>
                <w:sz w:val="22"/>
                <w:szCs w:val="22"/>
              </w:rPr>
            </w:pPr>
          </w:p>
          <w:p w14:paraId="3AB0F00A" w14:textId="77777777" w:rsidR="00B675AE" w:rsidRDefault="00B675AE">
            <w:pPr>
              <w:rPr>
                <w:rFonts w:ascii="Cambria" w:hAnsi="Cambria" w:cs="Cambria"/>
              </w:rPr>
            </w:pPr>
          </w:p>
          <w:p w14:paraId="30F58307" w14:textId="77777777" w:rsidR="00B675AE" w:rsidRDefault="00B675AE">
            <w:pPr>
              <w:rPr>
                <w:rFonts w:ascii="Cambria" w:hAnsi="Cambria" w:cs="Cambria"/>
                <w:b/>
              </w:rPr>
            </w:pPr>
          </w:p>
          <w:p w14:paraId="55B083C0" w14:textId="77777777" w:rsidR="00B675AE" w:rsidRDefault="00B675AE">
            <w:pPr>
              <w:rPr>
                <w:rFonts w:ascii="Cambria" w:hAnsi="Cambria" w:cs="Cambria"/>
                <w:b/>
              </w:rPr>
            </w:pPr>
          </w:p>
          <w:p w14:paraId="6FBB3F47" w14:textId="77777777" w:rsidR="00B675AE" w:rsidRDefault="00B675AE">
            <w:pPr>
              <w:rPr>
                <w:rFonts w:ascii="Cambria" w:hAnsi="Cambria" w:cs="Cambria"/>
                <w:b/>
              </w:rPr>
            </w:pPr>
          </w:p>
          <w:p w14:paraId="7D778186" w14:textId="77777777" w:rsidR="00B675AE" w:rsidRDefault="00B675AE">
            <w:pPr>
              <w:rPr>
                <w:rFonts w:ascii="Cambria" w:hAnsi="Cambria" w:cs="Cambria"/>
                <w:b/>
              </w:rPr>
            </w:pPr>
          </w:p>
          <w:p w14:paraId="6CB0DFBF" w14:textId="77777777" w:rsidR="00B675AE" w:rsidRDefault="00B675AE">
            <w:proofErr w:type="spellStart"/>
            <w:r>
              <w:rPr>
                <w:rFonts w:ascii="Cambria" w:hAnsi="Cambria" w:cs="Cambria"/>
                <w:b/>
              </w:rPr>
              <w:t>Date</w:t>
            </w:r>
            <w:proofErr w:type="spellEnd"/>
          </w:p>
        </w:tc>
      </w:tr>
    </w:tbl>
    <w:p w14:paraId="726717B9" w14:textId="77777777" w:rsidR="00B675AE" w:rsidRDefault="00B675AE">
      <w:pPr>
        <w:jc w:val="both"/>
      </w:pPr>
    </w:p>
    <w:sectPr w:rsidR="00B675A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4453" w14:textId="77777777" w:rsidR="00A03275" w:rsidRDefault="00A03275">
      <w:r>
        <w:separator/>
      </w:r>
    </w:p>
  </w:endnote>
  <w:endnote w:type="continuationSeparator" w:id="0">
    <w:p w14:paraId="19C7A394" w14:textId="77777777" w:rsidR="00A03275" w:rsidRDefault="00A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48FE" w14:textId="77777777" w:rsidR="00B675AE" w:rsidRDefault="00B675AE">
    <w:pPr>
      <w:pStyle w:val="Foot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center"/>
      <w:rPr>
        <w:rFonts w:ascii="Arial" w:hAnsi="Arial" w:cs="Arial"/>
        <w:sz w:val="14"/>
        <w:szCs w:val="14"/>
        <w:lang w:val="en-US"/>
      </w:rPr>
    </w:pPr>
  </w:p>
  <w:p w14:paraId="2E1B0620" w14:textId="77777777" w:rsidR="00B675AE" w:rsidRDefault="00B675AE">
    <w:pPr>
      <w:pStyle w:val="Footer"/>
      <w:spacing w:line="360" w:lineRule="auto"/>
      <w:jc w:val="center"/>
      <w:rPr>
        <w:rFonts w:ascii="Arial" w:hAnsi="Arial" w:cs="Arial"/>
        <w:sz w:val="2"/>
        <w:szCs w:val="2"/>
        <w:lang w:val="en-US"/>
      </w:rPr>
    </w:pPr>
  </w:p>
  <w:p w14:paraId="5DC6C8E6" w14:textId="77777777" w:rsidR="00B675AE" w:rsidRPr="00D230D5" w:rsidRDefault="00B675AE">
    <w:pPr>
      <w:rPr>
        <w:lang w:val="en-US"/>
      </w:rPr>
    </w:pPr>
    <w:r>
      <w:rPr>
        <w:rFonts w:ascii="Cambria" w:hAnsi="Cambria" w:cs="Arial"/>
        <w:sz w:val="18"/>
        <w:szCs w:val="18"/>
        <w:lang w:val="en-US"/>
      </w:rPr>
      <w:t xml:space="preserve">ARISTOTLE UNIVERSITY OF THESSALONIKI • 541 24 THESSALONIKI• </w:t>
    </w:r>
    <w:hyperlink r:id="rId1" w:anchor="_blank" w:history="1">
      <w:r w:rsidRPr="00D230D5">
        <w:rPr>
          <w:rStyle w:val="Hyperlink"/>
          <w:rFonts w:ascii="Cambria" w:hAnsi="Cambria" w:cs="Cambria"/>
          <w:color w:val="1155CC"/>
          <w:sz w:val="18"/>
          <w:szCs w:val="18"/>
          <w:shd w:val="clear" w:color="auto" w:fill="FFFFFF"/>
          <w:lang w:val="en-US"/>
        </w:rPr>
        <w:t>msc-MAfilmTV@film.auth.gr</w:t>
      </w:r>
    </w:hyperlink>
    <w:r w:rsidRPr="00D230D5">
      <w:rPr>
        <w:rFonts w:ascii="Cambria" w:hAnsi="Cambria" w:cs="Cambria"/>
        <w:color w:val="000066"/>
        <w:sz w:val="18"/>
        <w:szCs w:val="18"/>
        <w:shd w:val="clear" w:color="auto" w:fill="FFFFFF"/>
        <w:lang w:val="en-US"/>
      </w:rPr>
      <w:t> </w:t>
    </w:r>
  </w:p>
  <w:p w14:paraId="2E160024" w14:textId="77777777" w:rsidR="00B675AE" w:rsidRDefault="00B675AE">
    <w:pPr>
      <w:pStyle w:val="Footer"/>
      <w:spacing w:line="360" w:lineRule="auto"/>
      <w:rPr>
        <w:rFonts w:ascii="Arial" w:hAnsi="Arial" w:cs="Arial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C12C" w14:textId="77777777" w:rsidR="00A03275" w:rsidRDefault="00A03275">
      <w:r>
        <w:separator/>
      </w:r>
    </w:p>
  </w:footnote>
  <w:footnote w:type="continuationSeparator" w:id="0">
    <w:p w14:paraId="66542C09" w14:textId="77777777" w:rsidR="00A03275" w:rsidRDefault="00A0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E1D7" w14:textId="777007D8" w:rsidR="00B675AE" w:rsidRPr="00D230D5" w:rsidRDefault="00D230D5" w:rsidP="00D230D5">
    <w:pPr>
      <w:pStyle w:val="Header"/>
      <w:pBdr>
        <w:bottom w:val="single" w:sz="4" w:space="1" w:color="auto"/>
      </w:pBdr>
      <w:rPr>
        <w:lang w:val="en-US"/>
      </w:rPr>
    </w:pPr>
    <w:r>
      <w:rPr>
        <w:noProof/>
        <w:lang w:val="en-US"/>
      </w:rPr>
      <w:drawing>
        <wp:inline distT="0" distB="0" distL="0" distR="0" wp14:anchorId="1FE9CF73" wp14:editId="5AA39C5E">
          <wp:extent cx="4854497" cy="1083583"/>
          <wp:effectExtent l="0" t="0" r="0" b="0"/>
          <wp:docPr id="1884015893" name="Picture 4" descr="A black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015893" name="Picture 4" descr="A black and blu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8950" cy="109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7CEDF" w14:textId="77777777" w:rsidR="00B675AE" w:rsidRDefault="00B6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num w:numId="1" w16cid:durableId="128911031">
    <w:abstractNumId w:val="0"/>
  </w:num>
  <w:num w:numId="2" w16cid:durableId="104729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4B"/>
    <w:rsid w:val="00920E4B"/>
    <w:rsid w:val="00984CF6"/>
    <w:rsid w:val="00A03275"/>
    <w:rsid w:val="00B675AE"/>
    <w:rsid w:val="00D230D5"/>
    <w:rsid w:val="00E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40F9EBF"/>
  <w14:defaultImageDpi w14:val="300"/>
  <w15:chartTrackingRefBased/>
  <w15:docId w15:val="{9904A668-A377-7742-9DBF-863C4FD0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l-GR" w:eastAsia="zh-CN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i/>
      <w:color w:val="000000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hAnsi="Cambria" w:cs="Cambria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el-G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5760" w:firstLine="720"/>
      <w:jc w:val="right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l-GR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-MAfilmTV@film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ΣΧΟΛΗ ΚΑΛΩΝ ΤΕΧΝΩΝ</vt:lpstr>
    </vt:vector>
  </TitlesOfParts>
  <Company/>
  <LinksUpToDate>false</LinksUpToDate>
  <CharactersWithSpaces>836</CharactersWithSpaces>
  <SharedDoc>false</SharedDoc>
  <HLinks>
    <vt:vector size="12" baseType="variant"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mailto:msc-MAfilmTV@film.auth.gr</vt:lpwstr>
      </vt:variant>
      <vt:variant>
        <vt:lpwstr/>
      </vt:variant>
      <vt:variant>
        <vt:i4>6946893</vt:i4>
      </vt:variant>
      <vt:variant>
        <vt:i4>2897</vt:i4>
      </vt:variant>
      <vt:variant>
        <vt:i4>1026</vt:i4>
      </vt:variant>
      <vt:variant>
        <vt:i4>1</vt:i4>
      </vt:variant>
      <vt:variant>
        <vt:lpwstr>MA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ΚΑΛΩΝ ΤΕΧΝΩΝ</dc:title>
  <dc:subject/>
  <dc:creator>Leonidas</dc:creator>
  <cp:keywords/>
  <dc:description/>
  <cp:lastModifiedBy>Despoina Kaklamanidou</cp:lastModifiedBy>
  <cp:revision>2</cp:revision>
  <cp:lastPrinted>2012-05-07T12:04:00Z</cp:lastPrinted>
  <dcterms:created xsi:type="dcterms:W3CDTF">2024-03-13T21:50:00Z</dcterms:created>
  <dcterms:modified xsi:type="dcterms:W3CDTF">2024-03-13T21:50:00Z</dcterms:modified>
</cp:coreProperties>
</file>